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3733" w:rsidRPr="009A3733" w:rsidRDefault="009A3733" w:rsidP="009A3733">
      <w:pPr>
        <w:jc w:val="right"/>
        <w:rPr>
          <w:b/>
        </w:rPr>
      </w:pPr>
      <w:r w:rsidRPr="009A3733">
        <w:rPr>
          <w:b/>
        </w:rPr>
        <w:t>Приложение №</w:t>
      </w:r>
      <w:r>
        <w:rPr>
          <w:b/>
        </w:rPr>
        <w:t>14</w:t>
      </w:r>
    </w:p>
    <w:p w:rsidR="009A3733" w:rsidRPr="009A3733" w:rsidRDefault="009A3733" w:rsidP="009A3733">
      <w:pPr>
        <w:jc w:val="right"/>
        <w:rPr>
          <w:b/>
        </w:rPr>
      </w:pPr>
      <w:r w:rsidRPr="009A3733">
        <w:rPr>
          <w:b/>
        </w:rPr>
        <w:t>к Отчету о самообследовании</w:t>
      </w: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результатам анкетирования обучающихся</w:t>
      </w:r>
      <w:r w:rsidR="00C45B10">
        <w:rPr>
          <w:rFonts w:ascii="Times New Roman" w:hAnsi="Times New Roman" w:cs="Times New Roman"/>
          <w:b/>
        </w:rPr>
        <w:t xml:space="preserve"> об удовлетворенности условиями,</w:t>
      </w:r>
      <w:r>
        <w:rPr>
          <w:rFonts w:ascii="Times New Roman" w:hAnsi="Times New Roman" w:cs="Times New Roman"/>
          <w:b/>
        </w:rPr>
        <w:t xml:space="preserve"> содержанием, организацией и качеством образовательного процесса в целом и отдельных дисциплин (модулей) практик в рамках реализации образовательной программы</w:t>
      </w: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AA6542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</w:t>
      </w:r>
      <w:r w:rsidR="00C45B1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6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.04.0</w:t>
      </w:r>
      <w:r w:rsidR="00C45B1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2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C45B1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Зоотехния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, направленность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"</w:t>
      </w:r>
      <w:r w:rsidR="00C45B1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Частная зоотехния, технология производства продуктов животноводства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536BA0" w:rsidRDefault="00536BA0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Анкета "Удовлетворенность комфортностью условий осуществления образовательной деятельности"(202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Анкета "</w:t>
      </w:r>
      <w:r w:rsidR="00D005D2">
        <w:rPr>
          <w:rFonts w:ascii="Times New Roman" w:hAnsi="Times New Roman" w:cs="Times New Roman"/>
          <w:b/>
        </w:rPr>
        <w:t>ВГАУ</w:t>
      </w:r>
      <w:r>
        <w:rPr>
          <w:rFonts w:ascii="Times New Roman" w:hAnsi="Times New Roman" w:cs="Times New Roman"/>
          <w:b/>
        </w:rPr>
        <w:t xml:space="preserve"> глазами студента"(202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Анкета « Качество образовательной деятельности по практике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Анкета « Качество образовательной деятельности по отдельным дисциплинам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rPr>
          <w:rFonts w:ascii="Times New Roman" w:hAnsi="Times New Roman" w:cs="Times New Roman"/>
          <w:b/>
          <w:sz w:val="32"/>
          <w:szCs w:val="32"/>
        </w:rPr>
      </w:pPr>
    </w:p>
    <w:p w:rsidR="00536BA0" w:rsidRPr="007665DE" w:rsidRDefault="00536BA0" w:rsidP="00536BA0">
      <w:pPr>
        <w:rPr>
          <w:b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1.Анкета "Удовлетворенность комфортностью условий осуществления образовательной деятельности"(202</w:t>
      </w:r>
      <w:r w:rsidR="00AA6542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-202</w:t>
      </w:r>
      <w:r w:rsidR="00AA6542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536BA0" w:rsidRDefault="00536BA0" w:rsidP="00226DF4">
      <w:pPr>
        <w:shd w:val="clear" w:color="auto" w:fill="FFFFFF"/>
        <w:spacing w:after="0" w:line="240" w:lineRule="auto"/>
        <w:jc w:val="center"/>
      </w:pPr>
      <w:r>
        <w:t xml:space="preserve">направление подготовки </w:t>
      </w:r>
      <w:r w:rsidR="00AA654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</w:t>
      </w:r>
      <w:r w:rsidR="00226DF4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6</w:t>
      </w:r>
      <w:r w:rsidR="00AA654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.04.0</w:t>
      </w:r>
      <w:r w:rsidR="00226DF4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2</w:t>
      </w:r>
      <w:r w:rsidR="00AA654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226DF4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Зоотехния, направленность "Частная зоотехния, технология производства продуктов животноводства" </w:t>
      </w:r>
      <w:r w:rsidRPr="00446720">
        <w:rPr>
          <w:b/>
        </w:rPr>
        <w:t>-</w:t>
      </w:r>
      <w:r w:rsidR="00226DF4">
        <w:rPr>
          <w:b/>
        </w:rPr>
        <w:t xml:space="preserve"> </w:t>
      </w:r>
      <w:r w:rsidR="00226DF4">
        <w:t>2</w:t>
      </w:r>
      <w:r>
        <w:t xml:space="preserve"> человек</w:t>
      </w:r>
      <w:r w:rsidR="004B7DD6">
        <w:t>а</w:t>
      </w:r>
      <w:r>
        <w:t>, студенты</w:t>
      </w:r>
    </w:p>
    <w:p w:rsidR="00536BA0" w:rsidRDefault="00536BA0" w:rsidP="00536BA0"/>
    <w:p w:rsidR="00536BA0" w:rsidRPr="00E46E8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A6542" w:rsidRPr="00AA6542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A6542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A6542" w:rsidRPr="00AA6542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AA6542"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447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4.1. Работников приемной комиссии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A447AC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A447AC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A447AC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36BA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447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4.2. Работников деканатов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A447AC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lastRenderedPageBreak/>
        <w:t xml:space="preserve">Ответов </w:t>
      </w:r>
      <w:r w:rsidR="00A447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4.3. Работников кафедр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A447AC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447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4.4. Работников библиотеки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A447AC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B7DD6" w:rsidRPr="004B7DD6" w:rsidRDefault="00AA654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447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4.5. Работников учебной части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A447AC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A447AC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447AC" w:rsidRPr="00A447AC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447A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447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4.6. Работников секретариата, канцелярии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A447AC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A447AC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447AC" w:rsidRPr="00A447AC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447A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447AC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447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4.7. Работников отдела кадров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A447AC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A447AC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447AC" w:rsidRPr="00A447AC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447A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447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4.8. Работников бухгалтерии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F79A9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4F79A9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F79A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Default="004F79A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36BA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F79A9" w:rsidRPr="00E46E80" w:rsidRDefault="004F79A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ИНОГДА НЕРВНИЧАЮТ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F79A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4.9. Работников охраны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F79A9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F79A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4.10. Работников столовых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E46E80" w:rsidRDefault="004F79A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4F79A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4F79A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F79A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Удовлетворены ли Вы доброжелательностью и вежливостью работников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, с которыми взаимодействовали в дистанционной форме (по телефону, по электронной почте, с 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помощью электронных сервисов (для подачи электронного обращения, жалобы, предложения) и в прочих дистанционных формах)?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4F79A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пользовался указанным способом взаимодействия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F79A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6. Укажите, пожалуйста, Ваши пожелания, замечания, предложения по совершенствованию условий оказания образовательных услуг 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(при наличии)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</w:p>
    <w:p w:rsidR="00AA6542" w:rsidRPr="00E46E80" w:rsidRDefault="004F79A9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НЕТ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F79A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36BA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0324AB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0324AB">
        <w:rPr>
          <w:rFonts w:ascii="Times New Roman" w:hAnsi="Times New Roman" w:cs="Times New Roman"/>
          <w:b/>
          <w:sz w:val="32"/>
          <w:szCs w:val="32"/>
        </w:rPr>
        <w:t xml:space="preserve">2.Анкета </w:t>
      </w:r>
      <w:r w:rsidR="00536BA0" w:rsidRPr="000324AB">
        <w:rPr>
          <w:rFonts w:ascii="Times New Roman" w:hAnsi="Times New Roman" w:cs="Times New Roman"/>
          <w:b/>
          <w:sz w:val="32"/>
          <w:szCs w:val="32"/>
        </w:rPr>
        <w:t>"</w:t>
      </w:r>
      <w:r w:rsidR="00AA6542" w:rsidRPr="000324AB">
        <w:rPr>
          <w:rFonts w:ascii="Times New Roman" w:hAnsi="Times New Roman" w:cs="Times New Roman"/>
          <w:b/>
          <w:sz w:val="32"/>
          <w:szCs w:val="32"/>
        </w:rPr>
        <w:t xml:space="preserve">ВГАУ </w:t>
      </w:r>
      <w:r w:rsidR="00536BA0" w:rsidRPr="000324AB">
        <w:rPr>
          <w:rFonts w:ascii="Times New Roman" w:hAnsi="Times New Roman" w:cs="Times New Roman"/>
          <w:b/>
          <w:sz w:val="32"/>
          <w:szCs w:val="32"/>
        </w:rPr>
        <w:t>глазами студента" (202</w:t>
      </w:r>
      <w:r w:rsidR="00AA6542" w:rsidRPr="000324AB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0324AB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0324AB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0324AB">
        <w:rPr>
          <w:rFonts w:ascii="Times New Roman" w:hAnsi="Times New Roman" w:cs="Times New Roman"/>
          <w:b/>
          <w:sz w:val="32"/>
          <w:szCs w:val="32"/>
        </w:rPr>
        <w:t>)</w:t>
      </w:r>
    </w:p>
    <w:p w:rsidR="004F79A9" w:rsidRPr="000324AB" w:rsidRDefault="00AA6542" w:rsidP="004F79A9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0324AB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направление</w:t>
      </w:r>
      <w:r w:rsidRPr="000324AB">
        <w:t xml:space="preserve"> </w:t>
      </w:r>
      <w:r w:rsidRPr="000324AB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подготовки </w:t>
      </w:r>
      <w:r w:rsidR="004F79A9" w:rsidRPr="000324AB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36.04.02. Зоотехния, направленность "Частная зоотехния, технология производства продуктов животноводства"</w:t>
      </w:r>
    </w:p>
    <w:p w:rsidR="00AA6542" w:rsidRPr="000324AB" w:rsidRDefault="00AA6542" w:rsidP="00AA654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F82752" w:rsidRPr="000324AB" w:rsidRDefault="00F82752" w:rsidP="00F82752">
      <w:r w:rsidRPr="000324AB">
        <w:rPr>
          <w:b/>
        </w:rPr>
        <w:t>-</w:t>
      </w:r>
      <w:r w:rsidR="007665DE" w:rsidRPr="000324AB">
        <w:t>4</w:t>
      </w:r>
      <w:r w:rsidRPr="000324AB">
        <w:t xml:space="preserve">  человека, студенты</w:t>
      </w:r>
    </w:p>
    <w:p w:rsidR="00536BA0" w:rsidRPr="00FB6A3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0324AB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82752" w:rsidRPr="00F82752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F82752" w:rsidRPr="00F8275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36BA0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665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Calibri" w:eastAsia="Times New Roman" w:hAnsi="Calibri" w:cs="Times New Roman"/>
          <w:color w:val="00000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1F4544" w:rsidRDefault="001F4544" w:rsidP="001F4544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4F79A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36.04.02.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Зоотехния, направленность "Частная зоотехния, технология производства продуктов животноводства"</w:t>
      </w:r>
    </w:p>
    <w:p w:rsidR="00AA6542" w:rsidRDefault="00AA6542" w:rsidP="00AA654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536BA0" w:rsidRPr="001F4544" w:rsidRDefault="00F82752" w:rsidP="001F454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</w:t>
      </w:r>
      <w:r w:rsidRPr="00F8275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7665DE" w:rsidRPr="001F454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665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Pr="00FB6A3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1F4544" w:rsidRPr="001F4544" w:rsidRDefault="001F4544" w:rsidP="001F454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F82752" w:rsidRPr="00FB6A3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5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665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 Оцените уровень Ваших теоретических знаний, получаемых в процессе обучения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1F454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E0D3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Оцените уровень практических навыков, приобретаемых Вами в процессе обучения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1F454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E0D3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Соответствует ли Вашим ожиданиям структура образовательной программы, которую Вы осваиваете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1F454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43B62" w:rsidRPr="00C43B62" w:rsidRDefault="0053529F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352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7. Насколько Вы удовлетворены возможностью: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участвовать в формировании своей индивидуальной образовательной программы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5352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43B62" w:rsidRPr="00C43B62" w:rsidRDefault="001F4544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выбора изучаемых дисциплин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5352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43B62" w:rsidRPr="00C43B62" w:rsidRDefault="001F4544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получения дополнительного образования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1F454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E0D3A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352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Удовлетворены ли Вы в целом качеством организации образовательного процесса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1F454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36BA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43B62" w:rsidRPr="00C43B62" w:rsidRDefault="00C43B62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43B62" w:rsidRPr="00C43B62" w:rsidRDefault="001F4544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352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9. Насколько Вы удовлетворены: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размещения учебно-методических материалов по образовательной программе в электронной информационно-образовательной среде академии (наличием учебных планов, рабочих программ дисциплин, программ практик и пр.)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1F454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A3414D" w:rsidRPr="00A3414D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электронными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индивидуальных консультаций с преподавателями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сопровождения самостоятельной работы, наличием и качеством методических материалов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научно-исследовательской деятельности (возможностью участия в конференциях, семинарах и т.п.)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дистанционного и электронного обучения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E0D3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36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Как бы Вы оценили в целом преподавательский состав академии: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знания, квалификация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1F454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ясное, понятное изложение материала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1F454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умение вызвать и поддержать интерес к предмету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53529F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F4544" w:rsidRPr="00A3414D" w:rsidRDefault="001F4544" w:rsidP="001F454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F4544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объективность оценок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936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11. Насколько Вы удовлетворены ресурсным обеспечением учебного процесса: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7F03FE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учебных лабораторий и оборудования</w:t>
      </w:r>
    </w:p>
    <w:p w:rsidR="00536BA0" w:rsidRPr="00FB6A30" w:rsidRDefault="00536BA0" w:rsidP="00A3414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7F03FE" w:rsidRDefault="007F03FE" w:rsidP="007F03FE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7F03F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7F03FE" w:rsidRPr="00FB6A30" w:rsidRDefault="007F03FE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50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аудиторий, помещений кафедр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компьютеризацией учебного процесса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библиотеки, количеством мест в читальном зале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электронно-библиотечной системе из любой точки, где есть сеть Интернет как внутри вуза, так и вне его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3529F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50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936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12. 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электронно-библиотечной системе, имеется доступ к профессиональным базам и пр.)?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936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9367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Удовлетворяет ли Вашим потребностям лабораторное оборудование, необходимое для реализации программы?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3529F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93670" w:rsidRPr="00593670" w:rsidRDefault="007F03FE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93670" w:rsidRPr="005936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936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14. Насколько удовлетворяет Вашим потребностям социально-бытовая инфраструктура академии?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- общежития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7F03FE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3529F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7F03FE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столовые, буфеты и т.п.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7F03FE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93670" w:rsidRPr="00593670" w:rsidRDefault="007F03FE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спортивные залы и наличие спортивного оборудования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7F03FE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83099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936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15. Оцените Вашу удовлетворенность возможностью самовыражения, саморазвития (спортивных, культурных и др. секций)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3529F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16. Оцените оперативность и результативность реагирования на Ваши запросы (на кафедру, в деканат, к руководству вуза)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быстро и эффективно решают мои проблемы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7F03FE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медленно реагируют на запросы, но эффективно решают мои проблемы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83099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медленно реагируют на запросы, </w:t>
      </w:r>
      <w:proofErr w:type="gramStart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 сути</w:t>
      </w:r>
      <w:proofErr w:type="gramEnd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реагируют на запросы,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17. Удовлетворены ли Вы доступностью, открытостью и полнотой  информации о деятельности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размещенной на информационных стендах, на сайте?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953077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83099" w:rsidRDefault="0095307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95307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18. Насколько Вы удовлетворены тем, что получаете высшее образование в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Default="00953077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53077" w:rsidRPr="00FB6A30" w:rsidRDefault="00953077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5307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953077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941C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95307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19. Насколько Вы удовлетворены выбором направления подготовки?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3529F" w:rsidRDefault="0095307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36BA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83099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494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20. Готовы ли Вы рекомендовать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своим  родственникам и знакомым?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536BA0" w:rsidRPr="00FB6A3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953077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6B4E4E" w:rsidRDefault="006B4E4E"/>
    <w:p w:rsidR="00536BA0" w:rsidRPr="007665DE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517B86">
        <w:rPr>
          <w:rFonts w:ascii="Times New Roman" w:hAnsi="Times New Roman" w:cs="Times New Roman"/>
          <w:b/>
          <w:sz w:val="32"/>
          <w:szCs w:val="32"/>
        </w:rPr>
        <w:t xml:space="preserve">3. Анкета 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"Качество образовательной деятельности по практике (202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)"</w:t>
      </w:r>
    </w:p>
    <w:p w:rsidR="004F79A9" w:rsidRDefault="00AA6542" w:rsidP="004F79A9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4F79A9" w:rsidRPr="004F79A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36.04.02. </w:t>
      </w:r>
      <w:r w:rsidR="004F79A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Зоотехния, направленность "Частная зоотехния, технология производства продуктов животноводства"</w:t>
      </w:r>
    </w:p>
    <w:p w:rsidR="00AA6542" w:rsidRDefault="00AA6542" w:rsidP="00AA654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C068A2" w:rsidRDefault="00C068A2" w:rsidP="00C068A2">
      <w:r w:rsidRPr="00446720">
        <w:rPr>
          <w:b/>
        </w:rPr>
        <w:t>-</w:t>
      </w:r>
      <w:r w:rsidR="004F79A9">
        <w:t>2</w:t>
      </w:r>
      <w:r>
        <w:t xml:space="preserve"> человек</w:t>
      </w:r>
      <w:r w:rsidR="004F79A9">
        <w:t>а</w:t>
      </w:r>
      <w:r>
        <w:t>, студенты</w:t>
      </w:r>
    </w:p>
    <w:p w:rsidR="00507207" w:rsidRPr="005D01E3" w:rsidRDefault="00507207" w:rsidP="00507207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07207" w:rsidRDefault="004F79A9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4F79A9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07207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07207" w:rsidRDefault="004F79A9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F79A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курс, на котором Вы учитесь: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07207" w:rsidRDefault="004F79A9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A5A73" w:rsidRPr="007A5A73" w:rsidRDefault="004F79A9" w:rsidP="007A5A7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4F79A9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F79A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какую практику Вы прошли: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учебную</w:t>
      </w:r>
    </w:p>
    <w:p w:rsidR="00507207" w:rsidRPr="005D01E3" w:rsidRDefault="004F79A9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4F79A9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производственную</w:t>
      </w:r>
    </w:p>
    <w:p w:rsidR="00507207" w:rsidRPr="005D01E3" w:rsidRDefault="004F79A9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4F79A9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преддипломную</w:t>
      </w:r>
    </w:p>
    <w:p w:rsidR="00507207" w:rsidRDefault="004F79A9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F79A9" w:rsidRPr="004F79A9" w:rsidRDefault="004F79A9" w:rsidP="004F79A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F79A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F79A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место прохождения практики: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на базе 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университета</w:t>
      </w:r>
    </w:p>
    <w:p w:rsidR="00507207" w:rsidRPr="005D01E3" w:rsidRDefault="004F79A9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4F79A9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выездная</w:t>
      </w:r>
    </w:p>
    <w:p w:rsidR="00507207" w:rsidRDefault="004F79A9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4F79A9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F79A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Укажите наименование предприятия, на котором Вы проходили практику, и его </w:t>
      </w:r>
      <w:proofErr w:type="gramStart"/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местонахождение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proofErr w:type="gramEnd"/>
      <w:r w:rsidR="007A5A7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F33E7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РХ </w:t>
      </w:r>
      <w:r w:rsidR="00F33E70"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«</w:t>
      </w:r>
      <w:r w:rsidR="00F33E7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Родина</w:t>
      </w:r>
      <w:r w:rsidR="00F33E70"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»</w:t>
      </w:r>
      <w:r w:rsidR="00F33E7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, АО </w:t>
      </w:r>
      <w:r w:rsidR="00F33E70"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«</w:t>
      </w:r>
      <w:r w:rsidR="00F33E7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Ивановское</w:t>
      </w:r>
      <w:r w:rsidR="00F33E70"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»</w:t>
      </w:r>
      <w:r w:rsidR="00F33E7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по племенной работе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33E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5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результатами прохождения практики: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содержания практики Вашим ожиданиям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практической ценностью полученных знаний и навыков, применимость в будущей профессиональной деятельности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F33E70" w:rsidRPr="005D01E3" w:rsidRDefault="00F33E70" w:rsidP="00F33E7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33E70" w:rsidRPr="005D01E3" w:rsidRDefault="00F33E70" w:rsidP="00F33E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33E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организацией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организации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F33E70" w:rsidRPr="005D01E3" w:rsidRDefault="00F33E70" w:rsidP="00F33E7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33E70" w:rsidRPr="005D01E3" w:rsidRDefault="00F33E70" w:rsidP="00F33E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возможностью выбора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F33E70" w:rsidRPr="005D01E3" w:rsidRDefault="00F33E70" w:rsidP="00F33E7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33E70" w:rsidRPr="005D01E3" w:rsidRDefault="00F33E70" w:rsidP="00F33E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базы практики профилю получаемого образования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достаточностью продолжительности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взаимодействием с руководителем практики от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взаимодействием с руководителем практики от предприятия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33E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</w:t>
      </w: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Введите ФИО руководителя практики от 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F33E7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Колганов А.Е, </w:t>
      </w:r>
      <w:proofErr w:type="spellStart"/>
      <w:r w:rsidR="00F33E7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Зеленовский</w:t>
      </w:r>
      <w:proofErr w:type="spellEnd"/>
      <w:r w:rsidR="00F33E7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О.А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33E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7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академии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141D7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33E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предприятия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F33E70" w:rsidRDefault="00F33E70" w:rsidP="00F33E7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F33E70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F33E70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F33E70" w:rsidRPr="005D01E3" w:rsidRDefault="00507207" w:rsidP="00F33E7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F33E7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F33E70" w:rsidRPr="005D01E3" w:rsidRDefault="00F33E70" w:rsidP="00F33E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33E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 ресурсным обеспечением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материально-технической оснащенностью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23305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организации труда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23305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предложенных учебно-методических материалов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420EF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420EF" w:rsidRP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23305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420EF" w:rsidRPr="005D01E3" w:rsidRDefault="0023305B" w:rsidP="00E420E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244F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0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социально-бытовыми условиями в период прохождения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жилищными условиями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морально-психологическим климатом в коллективе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A576B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8A576B" w:rsidRP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уровнем зарплаты (возможностью получения материального вознаграждения в соответствии с результатами Вашего труда)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охраной труда и его безопасностью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3244FB" w:rsidRPr="005D01E3" w:rsidRDefault="003244FB" w:rsidP="003244F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244F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260968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260968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11. Как вы оцениваете свою удовлетворенность приобретаемыми теоретическими знаниями и навыками с точки зрения возможности их применения на практике?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A576B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244F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Какую итоговую оценку (рейтинг) по практике Вы получили?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3244F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чел-5 (отлично</w:t>
      </w:r>
      <w:proofErr w:type="gramStart"/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) .</w:t>
      </w:r>
      <w:proofErr w:type="gramEnd"/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244F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14. Ваши пожелания, замечания, предложения по совершенствованию качества организации и проведения практик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 нет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07207" w:rsidRDefault="00507207" w:rsidP="00507207"/>
    <w:p w:rsidR="00EC0DD0" w:rsidRPr="007665DE" w:rsidRDefault="00EC0DD0" w:rsidP="00EC0DD0">
      <w:pPr>
        <w:rPr>
          <w:rFonts w:ascii="Times New Roman" w:hAnsi="Times New Roman" w:cs="Times New Roman"/>
          <w:b/>
          <w:sz w:val="32"/>
          <w:szCs w:val="32"/>
        </w:rPr>
      </w:pPr>
      <w:r w:rsidRPr="001A0C67">
        <w:rPr>
          <w:rFonts w:ascii="Times New Roman" w:hAnsi="Times New Roman" w:cs="Times New Roman"/>
          <w:b/>
          <w:sz w:val="32"/>
          <w:szCs w:val="32"/>
        </w:rPr>
        <w:t>4. Анкета "</w:t>
      </w:r>
      <w:r w:rsidRPr="007665DE">
        <w:rPr>
          <w:rFonts w:ascii="Times New Roman" w:hAnsi="Times New Roman" w:cs="Times New Roman"/>
          <w:b/>
          <w:sz w:val="32"/>
          <w:szCs w:val="32"/>
        </w:rPr>
        <w:t>Качество образовательной деятельности по дисциплинам" (202</w:t>
      </w:r>
      <w:r w:rsidR="00AC2A24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</w:t>
      </w:r>
      <w:r w:rsidR="00AC2A24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C068A2" w:rsidRDefault="003244FB" w:rsidP="003244FB">
      <w:pPr>
        <w:shd w:val="clear" w:color="auto" w:fill="FFFFFF"/>
        <w:spacing w:after="0" w:line="240" w:lineRule="auto"/>
        <w:jc w:val="center"/>
      </w:pPr>
      <w:r>
        <w:t xml:space="preserve">направление подготовки </w:t>
      </w:r>
      <w:r w:rsidRPr="004F79A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36.04.02.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Зоотехния, направленность "Частная зоотехния, технология производства продуктов животноводства" -</w:t>
      </w:r>
      <w:r w:rsidR="003A4382">
        <w:t xml:space="preserve">2 </w:t>
      </w:r>
      <w:r w:rsidR="00C43B62">
        <w:t>человек</w:t>
      </w:r>
      <w:r>
        <w:t>а</w:t>
      </w:r>
      <w:r w:rsidR="00C068A2">
        <w:t>, студенты</w:t>
      </w:r>
    </w:p>
    <w:p w:rsidR="00EC0DD0" w:rsidRPr="003456D7" w:rsidRDefault="00EC0DD0" w:rsidP="00EC0DD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43B62" w:rsidRPr="00C43B62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EC0DD0" w:rsidRPr="003456D7" w:rsidRDefault="00AC2A24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A0C6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rPr>
          <w:rFonts w:ascii="Calibri" w:eastAsia="Times New Roman" w:hAnsi="Calibri" w:cs="Times New Roman"/>
          <w:color w:val="00000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1A0C67" w:rsidRDefault="001A0C67" w:rsidP="00C43B6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4F79A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lastRenderedPageBreak/>
        <w:t xml:space="preserve">36.04.02.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Зоотехния, направленность "Частная зоотехния, технология производства продуктов животноводства"</w:t>
      </w:r>
    </w:p>
    <w:p w:rsidR="00EC0DD0" w:rsidRPr="00611859" w:rsidRDefault="00C43B62" w:rsidP="00C43B6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</w:t>
      </w:r>
      <w:r w:rsidR="00AC2A2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</w:t>
      </w:r>
      <w:r w:rsidR="001A0C6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</w:t>
      </w:r>
    </w:p>
    <w:p w:rsidR="001A0C67" w:rsidRPr="001A0C67" w:rsidRDefault="001A0C67" w:rsidP="001A0C6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1A0C6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611859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61185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A0C6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80E1C" w:rsidRPr="00C80E1C" w:rsidRDefault="001A0C67" w:rsidP="00C80E1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C2A24" w:rsidRPr="00AC2A24" w:rsidRDefault="001A0C67" w:rsidP="00AC2A2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C2A24" w:rsidRP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A0C6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 Вы закончили изучение дисциплины: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1A0C67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Селекционно-племенная работа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1A0C67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Современные проблемы общей зоотехнии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8029FC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A0C6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Введите ФИО преподавателя(ей) по данной дисциплине</w:t>
      </w:r>
    </w:p>
    <w:p w:rsidR="008029FC" w:rsidRDefault="008029F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1A0C67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Колганов А.Е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1A0C67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Панина О.Л</w:t>
      </w:r>
    </w:p>
    <w:p w:rsidR="00EC0DD0" w:rsidRPr="003456D7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A0C6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Оцените свою удовлетворенность результатами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соответствием содержания дисциплины Вашим ожиданиям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1A0C67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81D26"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lastRenderedPageBreak/>
        <w:t>- практической ценностью полученных знаний и навыков, применимостью в будущей профессиональной деятельности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1A0C67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81D26"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A0C6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 xml:space="preserve">7. Оцените свою удовлетворенность качеством преподавания дисциплины: 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>- информативностью учебного материала, современностью и практической значимостью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1A0C67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1A0C67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доступностью, понятностью и логичностью изложения материала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1A0C67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81D26"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способностью преподавателя(ей) заинтересовать предметом, активизировать студентов, организовать учебную дискуссию, разъяснить трудные, проблемные вопросы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1A0C67" w:rsidRPr="001A0C67" w:rsidRDefault="001A0C67" w:rsidP="001A0C6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1A0C67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>
        <w:rPr>
          <w:rFonts w:ascii="YandexSansTextWebRegular" w:eastAsia="Times New Roman" w:hAnsi="YandexSansTextWebRegular" w:cs="Arial" w:hint="eastAsia"/>
          <w:color w:val="000000"/>
          <w:sz w:val="24"/>
          <w:szCs w:val="20"/>
          <w:lang w:eastAsia="ru-RU"/>
        </w:rPr>
        <w:t>–</w:t>
      </w:r>
      <w:r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 xml:space="preserve"> </w:t>
      </w: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эффективностью и целесообразностью применяемых методов, способов и форм преподавания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1A0C67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8029FC"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открытостью и последовательностью требований и критериев оценки результатов обучения, объективностью и адекватностью оценивания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1A0C67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тактичностью в процессе взаимодействия со студентами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B750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0B750D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B750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Насколько Вы удовлетворены ресурсным обеспечением уче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бного процесса по дисциплине: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EC0DD0" w:rsidRPr="003456D7" w:rsidRDefault="000B750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665DE" w:rsidRPr="007665DE" w:rsidRDefault="000B750D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7665DE" w:rsidRP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учебных аудиторий, лабораторий и оборудования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B750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0B750D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B750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0B750D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учебно-методических материалов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B750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0B750D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 xml:space="preserve">- качеством информационно-методического оснащения дисциплины (электронных образовательных курсов в Системе электронно-дистанционного обучения </w:t>
      </w:r>
      <w:r w:rsidR="008029F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ВГАУ</w:t>
      </w: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, компьютерных тренажеров-симуляторов, мультимедийных презентаций, учебных видеофильмов и пр.)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B750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0B750D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B750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8029F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9.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Какую итоговую оценку (рейтинг) по дисциплине Вы получил</w:t>
      </w:r>
      <w:r w:rsidRPr="00E90A2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и?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EC0DD0" w:rsidRPr="003456D7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B750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B750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Ваши пожелания, замечания, предложения по совершенствованию качества образовательной деятельности по дисциплине</w:t>
      </w:r>
      <w:r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:</w:t>
      </w:r>
      <w:r w:rsidR="00C80E1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нет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80E1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Default="00536BA0" w:rsidP="00536BA0"/>
    <w:p w:rsidR="00536BA0" w:rsidRDefault="00536BA0"/>
    <w:sectPr w:rsidR="00536BA0" w:rsidSect="006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0"/>
    <w:rsid w:val="000324AB"/>
    <w:rsid w:val="0004061F"/>
    <w:rsid w:val="0004631C"/>
    <w:rsid w:val="0007346E"/>
    <w:rsid w:val="00095C52"/>
    <w:rsid w:val="000B750D"/>
    <w:rsid w:val="00127EA5"/>
    <w:rsid w:val="00141D74"/>
    <w:rsid w:val="00145552"/>
    <w:rsid w:val="00184430"/>
    <w:rsid w:val="001A0C67"/>
    <w:rsid w:val="001F4544"/>
    <w:rsid w:val="0020676F"/>
    <w:rsid w:val="00224BC2"/>
    <w:rsid w:val="00226DF4"/>
    <w:rsid w:val="0023305B"/>
    <w:rsid w:val="002961EA"/>
    <w:rsid w:val="002B38FB"/>
    <w:rsid w:val="002B4ECE"/>
    <w:rsid w:val="003244FB"/>
    <w:rsid w:val="003A4382"/>
    <w:rsid w:val="003B0181"/>
    <w:rsid w:val="00451369"/>
    <w:rsid w:val="00481D26"/>
    <w:rsid w:val="004941C5"/>
    <w:rsid w:val="004B7DD6"/>
    <w:rsid w:val="004C35F0"/>
    <w:rsid w:val="004C606B"/>
    <w:rsid w:val="004F79A9"/>
    <w:rsid w:val="00507207"/>
    <w:rsid w:val="00517B86"/>
    <w:rsid w:val="0053529F"/>
    <w:rsid w:val="00536BA0"/>
    <w:rsid w:val="00583099"/>
    <w:rsid w:val="00593670"/>
    <w:rsid w:val="005D40A4"/>
    <w:rsid w:val="005E0D3A"/>
    <w:rsid w:val="00634EEA"/>
    <w:rsid w:val="006378F3"/>
    <w:rsid w:val="006B4E4E"/>
    <w:rsid w:val="006C43CE"/>
    <w:rsid w:val="006D1544"/>
    <w:rsid w:val="006F31EB"/>
    <w:rsid w:val="00712602"/>
    <w:rsid w:val="00742A71"/>
    <w:rsid w:val="007665DE"/>
    <w:rsid w:val="007A5A73"/>
    <w:rsid w:val="007F03FE"/>
    <w:rsid w:val="007F081E"/>
    <w:rsid w:val="007F4D1A"/>
    <w:rsid w:val="008029FC"/>
    <w:rsid w:val="00807C29"/>
    <w:rsid w:val="008A576B"/>
    <w:rsid w:val="00953077"/>
    <w:rsid w:val="00972163"/>
    <w:rsid w:val="009A3733"/>
    <w:rsid w:val="009C0A29"/>
    <w:rsid w:val="00A3414D"/>
    <w:rsid w:val="00A447AC"/>
    <w:rsid w:val="00A7005A"/>
    <w:rsid w:val="00AA38B4"/>
    <w:rsid w:val="00AA6542"/>
    <w:rsid w:val="00AC2A24"/>
    <w:rsid w:val="00B75179"/>
    <w:rsid w:val="00C068A2"/>
    <w:rsid w:val="00C43B62"/>
    <w:rsid w:val="00C45B10"/>
    <w:rsid w:val="00C80E1C"/>
    <w:rsid w:val="00C871EC"/>
    <w:rsid w:val="00CF2ED1"/>
    <w:rsid w:val="00D005D2"/>
    <w:rsid w:val="00D23211"/>
    <w:rsid w:val="00D449B7"/>
    <w:rsid w:val="00E04D7F"/>
    <w:rsid w:val="00E2235F"/>
    <w:rsid w:val="00E420EF"/>
    <w:rsid w:val="00E714F8"/>
    <w:rsid w:val="00E9435D"/>
    <w:rsid w:val="00EC0DD0"/>
    <w:rsid w:val="00F33E70"/>
    <w:rsid w:val="00F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4875"/>
  <w15:docId w15:val="{1E481B4A-F32B-431A-AAE9-CE7A8A69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29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10</cp:revision>
  <dcterms:created xsi:type="dcterms:W3CDTF">2024-05-08T10:16:00Z</dcterms:created>
  <dcterms:modified xsi:type="dcterms:W3CDTF">2025-02-21T06:15:00Z</dcterms:modified>
</cp:coreProperties>
</file>